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E842" w14:textId="16AA6E5B" w:rsidR="0016107B" w:rsidRPr="006B20AC" w:rsidRDefault="0016107B" w:rsidP="0016107B">
      <w:pPr>
        <w:spacing w:line="360" w:lineRule="auto"/>
        <w:jc w:val="center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 xml:space="preserve">Муниципальное бюджетное дошкольное образовательное учреждение детский сад №8 </w:t>
      </w:r>
      <w:r w:rsidR="006B20AC" w:rsidRPr="006B20AC">
        <w:rPr>
          <w:bCs/>
          <w:sz w:val="28"/>
          <w:szCs w:val="28"/>
        </w:rPr>
        <w:t>«</w:t>
      </w:r>
      <w:r w:rsidRPr="006B20AC">
        <w:rPr>
          <w:bCs/>
          <w:sz w:val="28"/>
          <w:szCs w:val="28"/>
        </w:rPr>
        <w:t>Машенька</w:t>
      </w:r>
      <w:r w:rsidR="006B20AC" w:rsidRPr="006B20AC">
        <w:rPr>
          <w:bCs/>
          <w:sz w:val="28"/>
          <w:szCs w:val="28"/>
        </w:rPr>
        <w:t>»</w:t>
      </w:r>
      <w:r w:rsidRPr="006B20AC">
        <w:rPr>
          <w:bCs/>
          <w:sz w:val="28"/>
          <w:szCs w:val="28"/>
        </w:rPr>
        <w:t xml:space="preserve"> города Пензы</w:t>
      </w:r>
    </w:p>
    <w:p w14:paraId="1C15E932" w14:textId="77777777" w:rsidR="0016107B" w:rsidRPr="006B20AC" w:rsidRDefault="0016107B" w:rsidP="0016107B">
      <w:pPr>
        <w:spacing w:line="360" w:lineRule="auto"/>
        <w:jc w:val="center"/>
        <w:rPr>
          <w:bCs/>
          <w:sz w:val="28"/>
          <w:szCs w:val="28"/>
        </w:rPr>
      </w:pPr>
    </w:p>
    <w:p w14:paraId="0F9FE601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044768BE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4289F33A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4144C65F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067AFD3D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3751AEA7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32EFCADB" w14:textId="03B2CB0D" w:rsidR="006B20AC" w:rsidRPr="006B20AC" w:rsidRDefault="0016107B" w:rsidP="0016107B">
      <w:pPr>
        <w:spacing w:line="360" w:lineRule="auto"/>
        <w:jc w:val="center"/>
        <w:rPr>
          <w:b/>
          <w:sz w:val="36"/>
          <w:szCs w:val="36"/>
        </w:rPr>
      </w:pPr>
      <w:bookmarkStart w:id="0" w:name="_Hlk126669690"/>
      <w:r w:rsidRPr="006B20AC">
        <w:rPr>
          <w:b/>
          <w:sz w:val="36"/>
          <w:szCs w:val="36"/>
        </w:rPr>
        <w:t>Отчет за январь</w:t>
      </w:r>
      <w:r w:rsidR="00D2380A">
        <w:rPr>
          <w:b/>
          <w:sz w:val="36"/>
          <w:szCs w:val="36"/>
        </w:rPr>
        <w:t>- февраль</w:t>
      </w:r>
      <w:r w:rsidR="00363326">
        <w:rPr>
          <w:b/>
          <w:sz w:val="36"/>
          <w:szCs w:val="36"/>
        </w:rPr>
        <w:t xml:space="preserve"> 2023 года</w:t>
      </w:r>
      <w:r w:rsidRPr="006B20AC">
        <w:rPr>
          <w:b/>
          <w:sz w:val="36"/>
          <w:szCs w:val="36"/>
        </w:rPr>
        <w:t xml:space="preserve"> </w:t>
      </w:r>
    </w:p>
    <w:p w14:paraId="7EF58E4B" w14:textId="77777777" w:rsidR="006B20AC" w:rsidRPr="006B20AC" w:rsidRDefault="0016107B" w:rsidP="0016107B">
      <w:pPr>
        <w:spacing w:line="360" w:lineRule="auto"/>
        <w:jc w:val="center"/>
        <w:rPr>
          <w:b/>
          <w:sz w:val="36"/>
          <w:szCs w:val="36"/>
        </w:rPr>
      </w:pPr>
      <w:r w:rsidRPr="006B20AC">
        <w:rPr>
          <w:b/>
          <w:sz w:val="36"/>
          <w:szCs w:val="36"/>
        </w:rPr>
        <w:t xml:space="preserve">по </w:t>
      </w:r>
      <w:r w:rsidR="006B20AC" w:rsidRPr="006B20AC">
        <w:rPr>
          <w:b/>
          <w:sz w:val="36"/>
          <w:szCs w:val="36"/>
        </w:rPr>
        <w:t xml:space="preserve">образовательному </w:t>
      </w:r>
      <w:r w:rsidRPr="006B20AC">
        <w:rPr>
          <w:b/>
          <w:sz w:val="36"/>
          <w:szCs w:val="36"/>
        </w:rPr>
        <w:t xml:space="preserve">проекту </w:t>
      </w:r>
    </w:p>
    <w:p w14:paraId="53A61DED" w14:textId="3446108C" w:rsidR="0016107B" w:rsidRPr="006B20AC" w:rsidRDefault="006B20AC" w:rsidP="0016107B">
      <w:pPr>
        <w:spacing w:line="360" w:lineRule="auto"/>
        <w:jc w:val="center"/>
        <w:rPr>
          <w:b/>
          <w:sz w:val="36"/>
          <w:szCs w:val="36"/>
        </w:rPr>
      </w:pPr>
      <w:bookmarkStart w:id="1" w:name="_Hlk132954062"/>
      <w:r w:rsidRPr="006B20AC">
        <w:rPr>
          <w:b/>
          <w:sz w:val="36"/>
          <w:szCs w:val="36"/>
        </w:rPr>
        <w:t>«Межрегиональный телемост как средство формирования открытого информационного пространства между ДОО»</w:t>
      </w:r>
    </w:p>
    <w:bookmarkEnd w:id="0"/>
    <w:bookmarkEnd w:id="1"/>
    <w:p w14:paraId="26D6DE19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1C13261F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25AA4037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0F6E465D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148E2319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2BE52A3C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11920376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299B7A2B" w14:textId="7D245FA6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Подготовили воспитатели</w:t>
      </w:r>
      <w:r w:rsidR="00D2380A">
        <w:rPr>
          <w:b/>
          <w:sz w:val="28"/>
          <w:szCs w:val="28"/>
        </w:rPr>
        <w:t>:</w:t>
      </w:r>
    </w:p>
    <w:p w14:paraId="4CAA9538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b/>
          <w:sz w:val="28"/>
          <w:szCs w:val="28"/>
        </w:rPr>
        <w:t>Щурова</w:t>
      </w:r>
      <w:proofErr w:type="spellEnd"/>
      <w:r>
        <w:rPr>
          <w:b/>
          <w:sz w:val="28"/>
          <w:szCs w:val="28"/>
        </w:rPr>
        <w:t xml:space="preserve"> Марина Викторовна</w:t>
      </w:r>
    </w:p>
    <w:p w14:paraId="472B57C4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Плигузова</w:t>
      </w:r>
      <w:proofErr w:type="spellEnd"/>
      <w:r>
        <w:rPr>
          <w:b/>
          <w:sz w:val="28"/>
          <w:szCs w:val="28"/>
        </w:rPr>
        <w:t xml:space="preserve"> Дарья Евгеньевна</w:t>
      </w:r>
    </w:p>
    <w:p w14:paraId="64D2CC8C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05FE089B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7D9CCB71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</w:p>
    <w:p w14:paraId="00859FFF" w14:textId="77777777" w:rsidR="0016107B" w:rsidRDefault="0016107B" w:rsidP="006B20AC">
      <w:pPr>
        <w:spacing w:line="360" w:lineRule="auto"/>
        <w:rPr>
          <w:b/>
          <w:sz w:val="28"/>
          <w:szCs w:val="28"/>
        </w:rPr>
      </w:pPr>
    </w:p>
    <w:p w14:paraId="2157B4C2" w14:textId="77777777" w:rsidR="0016107B" w:rsidRDefault="0016107B" w:rsidP="001610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год, Пенза</w:t>
      </w:r>
    </w:p>
    <w:p w14:paraId="1A620E50" w14:textId="2CDB233B" w:rsidR="006B20AC" w:rsidRPr="006B20AC" w:rsidRDefault="006B20AC" w:rsidP="006B20AC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lastRenderedPageBreak/>
        <w:t xml:space="preserve">Отчет за январь по образовательному проекту </w:t>
      </w:r>
    </w:p>
    <w:p w14:paraId="7E91E1AF" w14:textId="3ECBD5F0" w:rsidR="006B20AC" w:rsidRPr="006B20AC" w:rsidRDefault="006B20AC" w:rsidP="006B20AC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>«Межрегиональный телемост как средство формирования открытого информационного пространства между ДОО»</w:t>
      </w:r>
    </w:p>
    <w:p w14:paraId="3CBE3604" w14:textId="2444CDA4" w:rsidR="0016107B" w:rsidRPr="006B20AC" w:rsidRDefault="0016107B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>1. Создан чат в мессенджере "</w:t>
      </w:r>
      <w:proofErr w:type="spellStart"/>
      <w:r w:rsidRPr="006B20AC">
        <w:rPr>
          <w:bCs/>
          <w:sz w:val="28"/>
          <w:szCs w:val="28"/>
          <w:lang w:val="en-US"/>
        </w:rPr>
        <w:t>WatsApp</w:t>
      </w:r>
      <w:proofErr w:type="spellEnd"/>
      <w:r w:rsidRPr="006B20AC">
        <w:rPr>
          <w:bCs/>
          <w:sz w:val="28"/>
          <w:szCs w:val="28"/>
        </w:rPr>
        <w:t>" - Проект телемост между ДОУ.</w:t>
      </w:r>
    </w:p>
    <w:p w14:paraId="682B1DFE" w14:textId="77777777" w:rsidR="0016107B" w:rsidRPr="006B20AC" w:rsidRDefault="0016107B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 xml:space="preserve">Участники чата: </w:t>
      </w:r>
    </w:p>
    <w:p w14:paraId="1C808F37" w14:textId="77777777" w:rsidR="006B20AC" w:rsidRDefault="006B20AC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 xml:space="preserve">г. Владикавказ; </w:t>
      </w:r>
    </w:p>
    <w:p w14:paraId="084B3675" w14:textId="77777777" w:rsidR="006B20AC" w:rsidRDefault="006B20AC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 xml:space="preserve">г. Екатеринбург; </w:t>
      </w:r>
    </w:p>
    <w:p w14:paraId="11C4A750" w14:textId="77777777" w:rsidR="006B20AC" w:rsidRDefault="006B20AC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 xml:space="preserve">г. Йошкар-Ола (Республика Марий Эл); </w:t>
      </w:r>
    </w:p>
    <w:p w14:paraId="5941CAEC" w14:textId="77777777" w:rsidR="006B20AC" w:rsidRDefault="006B20AC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 xml:space="preserve">г. Москва; </w:t>
      </w:r>
    </w:p>
    <w:p w14:paraId="05013B62" w14:textId="77777777" w:rsidR="006B20AC" w:rsidRDefault="006B20AC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 xml:space="preserve">г. Пенза; </w:t>
      </w:r>
    </w:p>
    <w:p w14:paraId="5F88E2F4" w14:textId="77777777" w:rsidR="006B20AC" w:rsidRDefault="006B20AC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 xml:space="preserve">станица Полтавская (Краснодарский край); </w:t>
      </w:r>
    </w:p>
    <w:p w14:paraId="04DC896C" w14:textId="77777777" w:rsidR="006B20AC" w:rsidRDefault="006B20AC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 xml:space="preserve">г. Солнечногорск; </w:t>
      </w:r>
    </w:p>
    <w:p w14:paraId="0202981D" w14:textId="21779D5C" w:rsidR="006B20AC" w:rsidRDefault="006B20AC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>г. Урус-Мартан (Чеченская республика)</w:t>
      </w:r>
    </w:p>
    <w:p w14:paraId="195BED53" w14:textId="77777777" w:rsidR="006B20AC" w:rsidRDefault="006B20AC" w:rsidP="0016107B">
      <w:pPr>
        <w:spacing w:line="360" w:lineRule="auto"/>
        <w:rPr>
          <w:bCs/>
          <w:sz w:val="28"/>
          <w:szCs w:val="28"/>
        </w:rPr>
      </w:pPr>
    </w:p>
    <w:p w14:paraId="770365DC" w14:textId="4984B3D0" w:rsidR="0016107B" w:rsidRDefault="0016107B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>2. Разработано положение и методические рекомендации к реализации проекта</w:t>
      </w:r>
      <w:r w:rsidR="006B20AC">
        <w:rPr>
          <w:bCs/>
          <w:sz w:val="28"/>
          <w:szCs w:val="28"/>
        </w:rPr>
        <w:t>.</w:t>
      </w:r>
    </w:p>
    <w:p w14:paraId="02F31BB1" w14:textId="77777777" w:rsidR="006B20AC" w:rsidRPr="006B20AC" w:rsidRDefault="006B20AC" w:rsidP="0016107B">
      <w:pPr>
        <w:spacing w:line="360" w:lineRule="auto"/>
        <w:rPr>
          <w:bCs/>
          <w:sz w:val="28"/>
          <w:szCs w:val="28"/>
        </w:rPr>
      </w:pPr>
    </w:p>
    <w:p w14:paraId="5867A3E1" w14:textId="6A776BA4" w:rsidR="0016107B" w:rsidRPr="006B20AC" w:rsidRDefault="0016107B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>3. Разработаны и подписаны договоры</w:t>
      </w:r>
      <w:r w:rsidR="006B20AC">
        <w:rPr>
          <w:bCs/>
          <w:sz w:val="28"/>
          <w:szCs w:val="28"/>
        </w:rPr>
        <w:t xml:space="preserve"> со всеми участниками проекта</w:t>
      </w:r>
      <w:r w:rsidRPr="006B20AC">
        <w:rPr>
          <w:bCs/>
          <w:sz w:val="28"/>
          <w:szCs w:val="28"/>
        </w:rPr>
        <w:t xml:space="preserve"> о взаимодействии</w:t>
      </w:r>
      <w:r w:rsidR="006B20AC" w:rsidRPr="006B20AC">
        <w:rPr>
          <w:bCs/>
          <w:sz w:val="28"/>
          <w:szCs w:val="28"/>
        </w:rPr>
        <w:t>.</w:t>
      </w:r>
    </w:p>
    <w:p w14:paraId="1B06CB6D" w14:textId="77777777" w:rsidR="0016107B" w:rsidRPr="006B20AC" w:rsidRDefault="0016107B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>4. Положение отправлено всем участникам проекта.</w:t>
      </w:r>
    </w:p>
    <w:p w14:paraId="6EB6E285" w14:textId="77777777" w:rsidR="0016107B" w:rsidRPr="006B20AC" w:rsidRDefault="0016107B" w:rsidP="0016107B">
      <w:pPr>
        <w:spacing w:line="360" w:lineRule="auto"/>
        <w:rPr>
          <w:bCs/>
          <w:sz w:val="28"/>
          <w:szCs w:val="28"/>
        </w:rPr>
      </w:pPr>
      <w:r w:rsidRPr="006B20AC">
        <w:rPr>
          <w:bCs/>
          <w:sz w:val="28"/>
          <w:szCs w:val="28"/>
        </w:rPr>
        <w:t>5. Разработан и утвержден план реализации проекта.</w:t>
      </w:r>
    </w:p>
    <w:p w14:paraId="791D04EB" w14:textId="77777777" w:rsidR="000C5774" w:rsidRDefault="000C5774"/>
    <w:sectPr w:rsidR="000C5774" w:rsidSect="000C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7B"/>
    <w:rsid w:val="000C5774"/>
    <w:rsid w:val="0016107B"/>
    <w:rsid w:val="00363326"/>
    <w:rsid w:val="004C71C0"/>
    <w:rsid w:val="004F0C34"/>
    <w:rsid w:val="006B20AC"/>
    <w:rsid w:val="00C40DBF"/>
    <w:rsid w:val="00D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737F"/>
  <w15:docId w15:val="{711F5503-71B6-4753-B484-0801C0F0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ьлл</dc:creator>
  <cp:keywords/>
  <dc:description/>
  <cp:lastModifiedBy>Admin</cp:lastModifiedBy>
  <cp:revision>4</cp:revision>
  <cp:lastPrinted>2023-02-07T10:53:00Z</cp:lastPrinted>
  <dcterms:created xsi:type="dcterms:W3CDTF">2023-02-03T11:07:00Z</dcterms:created>
  <dcterms:modified xsi:type="dcterms:W3CDTF">2023-04-21T05:08:00Z</dcterms:modified>
</cp:coreProperties>
</file>